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E0" w:rsidRDefault="001C2B82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lang w:eastAsia="en-US"/>
        </w:rPr>
        <w:t>Allegato 7</w:t>
      </w:r>
      <w:r w:rsidR="00042116">
        <w:rPr>
          <w:rFonts w:ascii="Arial" w:hAnsi="Arial" w:cs="Arial"/>
          <w:b/>
          <w:lang w:eastAsia="en-US"/>
        </w:rPr>
        <w:t>:</w:t>
      </w:r>
      <w:r w:rsidR="006804E0" w:rsidRPr="006804E0">
        <w:rPr>
          <w:rFonts w:ascii="Arial" w:hAnsi="Arial" w:cs="Arial"/>
          <w:b/>
          <w:lang w:eastAsia="en-US"/>
        </w:rPr>
        <w:t xml:space="preserve"> istanza di partecipazione: </w:t>
      </w:r>
      <w:r w:rsidR="00DC6043">
        <w:rPr>
          <w:rFonts w:ascii="Arial" w:hAnsi="Arial" w:cs="Arial"/>
          <w:b/>
          <w:u w:val="single"/>
          <w:lang w:eastAsia="en-US"/>
        </w:rPr>
        <w:t>ASSISTENTE AMMINISTRATIVO</w:t>
      </w:r>
    </w:p>
    <w:p w:rsidR="00534C72" w:rsidRPr="006804E0" w:rsidRDefault="00534C72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</w:p>
    <w:p w:rsidR="006804E0" w:rsidRDefault="006804E0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5C3BB5" w:rsidRPr="006804E0" w:rsidRDefault="005C3BB5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6804E0" w:rsidRPr="006804E0" w:rsidRDefault="00537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t>D</w:t>
      </w:r>
      <w:r w:rsidR="006804E0" w:rsidRPr="006804E0">
        <w:rPr>
          <w:rFonts w:ascii="Arial" w:hAnsi="Arial" w:cs="Arial"/>
          <w:b/>
          <w:lang w:eastAsia="en-US"/>
        </w:rPr>
        <w:t>el</w:t>
      </w:r>
      <w:r>
        <w:rPr>
          <w:rFonts w:ascii="Arial" w:hAnsi="Arial" w:cs="Arial"/>
          <w:b/>
          <w:lang w:eastAsia="en-US"/>
        </w:rPr>
        <w:t>l’</w:t>
      </w:r>
      <w:bookmarkStart w:id="0" w:name="_GoBack"/>
      <w:bookmarkEnd w:id="0"/>
      <w:r w:rsidR="006804E0" w:rsidRPr="006804E0">
        <w:rPr>
          <w:rFonts w:ascii="Arial" w:hAnsi="Arial" w:cs="Arial"/>
          <w:b/>
          <w:lang w:eastAsia="en-US"/>
        </w:rPr>
        <w:t xml:space="preserve"> </w:t>
      </w:r>
      <w:r w:rsidR="006804E0"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42116" w:rsidRDefault="00042116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5C3BB5" w:rsidRPr="006804E0" w:rsidRDefault="005C3BB5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534C72" w:rsidRDefault="00534C7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EF51E0" w:rsidRPr="00EF51E0" w:rsidRDefault="006804E0" w:rsidP="00EF51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 w:rsidR="003D45E1">
        <w:rPr>
          <w:rFonts w:ascii="Arial" w:hAnsi="Arial" w:cs="Arial"/>
          <w:b/>
          <w:bCs/>
          <w:lang w:eastAsia="en-US"/>
        </w:rPr>
        <w:t xml:space="preserve">A </w:t>
      </w:r>
      <w:r w:rsidR="00EF51E0" w:rsidRPr="00EF51E0">
        <w:rPr>
          <w:rFonts w:ascii="Arial" w:hAnsi="Arial" w:cs="Arial"/>
          <w:b/>
          <w:bCs/>
          <w:lang w:eastAsia="en-US"/>
        </w:rPr>
        <w:t xml:space="preserve">SELEZIONE PERSONALE INTERNO PER IL RECLUTAMENTO </w:t>
      </w:r>
      <w:r w:rsidR="00DC6043">
        <w:rPr>
          <w:rFonts w:ascii="Arial" w:hAnsi="Arial" w:cs="Arial"/>
          <w:b/>
          <w:bCs/>
          <w:lang w:eastAsia="en-US"/>
        </w:rPr>
        <w:t>DI PERSONALE ATA - ASSISTENTE AMMINISTRATIVO</w:t>
      </w:r>
      <w:r w:rsidR="00C5639C">
        <w:rPr>
          <w:rFonts w:ascii="Arial" w:hAnsi="Arial" w:cs="Arial"/>
          <w:b/>
          <w:bCs/>
          <w:lang w:eastAsia="en-US"/>
        </w:rPr>
        <w:t xml:space="preserve"> </w:t>
      </w:r>
      <w:r w:rsidR="00EF51E0" w:rsidRPr="00EF51E0">
        <w:rPr>
          <w:rFonts w:ascii="Arial" w:hAnsi="Arial" w:cs="Arial"/>
          <w:b/>
          <w:bCs/>
          <w:lang w:eastAsia="en-US"/>
        </w:rPr>
        <w:t xml:space="preserve">PER LA REALIZZAZIONE DEL PROGETTO PON/FSE Programma Operativo Nazionale “Per la scuola, competenze e ambienti per l’apprendimento” 2014-2020 - Asse I – Istruzione – Fondo Sociale Europeo (FSE) - Obiettivo Specifico 10.1 – Azione 10.1.6 - Orientamento formativo e </w:t>
      </w:r>
      <w:proofErr w:type="spellStart"/>
      <w:r w:rsidR="00EF51E0" w:rsidRPr="00EF51E0">
        <w:rPr>
          <w:rFonts w:ascii="Arial" w:hAnsi="Arial" w:cs="Arial"/>
          <w:b/>
          <w:bCs/>
          <w:lang w:eastAsia="en-US"/>
        </w:rPr>
        <w:t>ri</w:t>
      </w:r>
      <w:proofErr w:type="spellEnd"/>
      <w:r w:rsidR="00EF51E0" w:rsidRPr="00EF51E0">
        <w:rPr>
          <w:rFonts w:ascii="Arial" w:hAnsi="Arial" w:cs="Arial"/>
          <w:b/>
          <w:bCs/>
          <w:lang w:eastAsia="en-US"/>
        </w:rPr>
        <w:t>-orientamento - importo finanziato pari a Euro</w:t>
      </w:r>
      <w:r w:rsidR="00EF51E0">
        <w:rPr>
          <w:rFonts w:ascii="Arial" w:hAnsi="Arial" w:cs="Arial"/>
          <w:b/>
          <w:bCs/>
          <w:lang w:eastAsia="en-US"/>
        </w:rPr>
        <w:t xml:space="preserve"> </w:t>
      </w:r>
      <w:r w:rsidR="00EF51E0" w:rsidRPr="00EF51E0">
        <w:rPr>
          <w:rFonts w:ascii="Arial" w:hAnsi="Arial" w:cs="Arial"/>
          <w:b/>
          <w:bCs/>
          <w:lang w:eastAsia="en-US"/>
        </w:rPr>
        <w:t>23.986,20.</w:t>
      </w:r>
    </w:p>
    <w:p w:rsidR="006804E0" w:rsidRPr="00EF51E0" w:rsidRDefault="00EF51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EF51E0">
        <w:rPr>
          <w:rFonts w:ascii="Arial" w:hAnsi="Arial" w:cs="Arial"/>
          <w:b/>
          <w:bCs/>
          <w:lang w:eastAsia="en-US"/>
        </w:rPr>
        <w:t>Titolo “Algoritmi di… decisione”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6804E0" w:rsidRPr="00EF51E0">
        <w:rPr>
          <w:rFonts w:ascii="Arial" w:hAnsi="Arial" w:cs="Arial"/>
          <w:b/>
          <w:bCs/>
          <w:lang w:eastAsia="en-US"/>
        </w:rPr>
        <w:t xml:space="preserve">- 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6804E0">
              <w:rPr>
                <w:rFonts w:ascii="Arial" w:hAnsi="Arial" w:cs="Arial"/>
                <w:lang w:eastAsia="en-US"/>
              </w:rPr>
              <w:t>DATA  DI</w:t>
            </w:r>
            <w:proofErr w:type="gramEnd"/>
            <w:r w:rsidRPr="006804E0">
              <w:rPr>
                <w:rFonts w:ascii="Arial" w:hAnsi="Arial" w:cs="Arial"/>
                <w:lang w:eastAsia="en-US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bookmarkStart w:id="1" w:name="Controllo10"/>
    <w:p w:rsidR="006804E0" w:rsidRPr="006804E0" w:rsidRDefault="00CB0A9C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04E0" w:rsidRPr="006804E0">
        <w:rPr>
          <w:rFonts w:ascii="Arial" w:hAnsi="Arial" w:cs="Arial"/>
          <w:lang w:eastAsia="en-US"/>
        </w:rPr>
        <w:instrText xml:space="preserve"> FORMCHECKBOX </w:instrText>
      </w:r>
      <w:r w:rsidR="00617917">
        <w:rPr>
          <w:rFonts w:ascii="Arial" w:hAnsi="Arial" w:cs="Arial"/>
          <w:lang w:eastAsia="en-US"/>
        </w:rPr>
      </w:r>
      <w:r w:rsidR="00617917">
        <w:rPr>
          <w:rFonts w:ascii="Arial" w:hAnsi="Arial" w:cs="Arial"/>
          <w:lang w:eastAsia="en-US"/>
        </w:rPr>
        <w:fldChar w:fldCharType="separate"/>
      </w:r>
      <w:r w:rsidRPr="006804E0">
        <w:rPr>
          <w:rFonts w:ascii="Arial" w:hAnsi="Arial" w:cs="Arial"/>
          <w:lang w:eastAsia="en-US"/>
        </w:rPr>
        <w:fldChar w:fldCharType="end"/>
      </w:r>
      <w:bookmarkEnd w:id="1"/>
      <w:r w:rsidR="003D45E1">
        <w:rPr>
          <w:rFonts w:ascii="Arial" w:hAnsi="Arial" w:cs="Arial"/>
          <w:lang w:eastAsia="en-US"/>
        </w:rPr>
        <w:t xml:space="preserve"> DICHIARA DI ESSERE IN POSSESSO DEI TITOLI DI ACCESSO AI MODULI RICHIESTI</w:t>
      </w:r>
      <w:r w:rsidR="006804E0" w:rsidRPr="006804E0">
        <w:rPr>
          <w:rFonts w:ascii="Arial" w:hAnsi="Arial" w:cs="Arial"/>
          <w:lang w:eastAsia="en-US"/>
        </w:rPr>
        <w:t xml:space="preserve"> (SPECIFICARE)</w:t>
      </w:r>
      <w:r w:rsidR="003D45E1">
        <w:rPr>
          <w:rFonts w:ascii="Arial" w:hAnsi="Arial" w:cs="Arial"/>
          <w:lang w:eastAsia="en-US"/>
        </w:rPr>
        <w:t>:</w:t>
      </w:r>
      <w:r w:rsidR="006804E0" w:rsidRPr="006804E0">
        <w:rPr>
          <w:rFonts w:ascii="Arial" w:hAnsi="Arial" w:cs="Arial"/>
          <w:lang w:eastAsia="en-US"/>
        </w:rPr>
        <w:t xml:space="preserve"> __________________________________________________</w:t>
      </w:r>
    </w:p>
    <w:p w:rsidR="00042116" w:rsidRDefault="00042116" w:rsidP="006804E0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534C72" w:rsidRDefault="00534C72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98148C" w:rsidRDefault="006804E0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lastRenderedPageBreak/>
        <w:t xml:space="preserve">CHIEDE 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C5639C" w:rsidRDefault="006804E0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 in qualità di</w:t>
      </w:r>
      <w:r w:rsidR="0098148C">
        <w:rPr>
          <w:rFonts w:ascii="Arial" w:hAnsi="Arial" w:cs="Arial"/>
          <w:b/>
          <w:bCs/>
          <w:lang w:eastAsia="en-US"/>
        </w:rPr>
        <w:t xml:space="preserve"> </w:t>
      </w:r>
    </w:p>
    <w:p w:rsidR="006804E0" w:rsidRDefault="00DC6043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ASSISTENTE AMMINISTRATIVO</w:t>
      </w:r>
      <w:r w:rsidR="006804E0" w:rsidRPr="006804E0">
        <w:rPr>
          <w:rFonts w:ascii="Arial" w:hAnsi="Arial" w:cs="Arial"/>
          <w:b/>
          <w:bCs/>
          <w:lang w:eastAsia="en-US"/>
        </w:rPr>
        <w:t>: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 w:rsidR="00EF51E0">
        <w:rPr>
          <w:rFonts w:ascii="Arial" w:hAnsi="Arial" w:cs="Arial"/>
          <w:b/>
          <w:lang w:eastAsia="en-US"/>
        </w:rPr>
        <w:t xml:space="preserve"> “Algoritmi di… </w:t>
      </w:r>
      <w:proofErr w:type="gramStart"/>
      <w:r w:rsidR="00EF51E0">
        <w:rPr>
          <w:rFonts w:ascii="Arial" w:hAnsi="Arial" w:cs="Arial"/>
          <w:b/>
          <w:lang w:eastAsia="en-US"/>
        </w:rPr>
        <w:t>decisione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>–</w:t>
      </w:r>
      <w:proofErr w:type="gramEnd"/>
      <w:r w:rsidRPr="006804E0">
        <w:rPr>
          <w:rFonts w:ascii="Arial" w:hAnsi="Arial" w:cs="Arial"/>
          <w:lang w:eastAsia="en-US"/>
        </w:rPr>
        <w:t xml:space="preserve"> </w:t>
      </w:r>
      <w:r w:rsidR="00EF51E0">
        <w:rPr>
          <w:rFonts w:ascii="Arial" w:hAnsi="Arial" w:cs="Arial"/>
          <w:sz w:val="20"/>
          <w:szCs w:val="20"/>
          <w:lang w:eastAsia="en-US"/>
        </w:rPr>
        <w:t>Codice CUP: 10.1.6A-</w:t>
      </w:r>
      <w:r w:rsidR="00EF51E0" w:rsidRPr="00045663">
        <w:rPr>
          <w:rFonts w:ascii="Arial" w:hAnsi="Arial" w:cs="Arial"/>
          <w:sz w:val="20"/>
          <w:szCs w:val="20"/>
          <w:lang w:eastAsia="en-US"/>
        </w:rPr>
        <w:t>FSEPON-MO-2018</w:t>
      </w:r>
      <w:r w:rsidR="00DC6043">
        <w:rPr>
          <w:rFonts w:ascii="Arial" w:hAnsi="Arial" w:cs="Arial"/>
          <w:sz w:val="20"/>
          <w:szCs w:val="20"/>
          <w:lang w:eastAsia="en-US"/>
        </w:rPr>
        <w:t>.</w:t>
      </w:r>
    </w:p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</w:p>
    <w:p w:rsid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</w:t>
      </w:r>
    </w:p>
    <w:p w:rsidR="00042116" w:rsidRPr="006804E0" w:rsidRDefault="00042116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6804E0" w:rsidRPr="006804E0" w:rsidRDefault="006804E0" w:rsidP="00553983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</w:t>
      </w:r>
      <w:r w:rsidR="00553983">
        <w:rPr>
          <w:rFonts w:ascii="Arial" w:hAnsi="Arial" w:cs="Arial"/>
          <w:lang w:eastAsia="en-US"/>
        </w:rPr>
        <w:t>.</w:t>
      </w:r>
    </w:p>
    <w:p w:rsidR="00CC1B7C" w:rsidRDefault="00CC1B7C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trovarsi in nessuna </w:t>
      </w:r>
      <w:proofErr w:type="gramStart"/>
      <w:r w:rsidRPr="006804E0">
        <w:rPr>
          <w:rFonts w:ascii="Arial" w:hAnsi="Arial" w:cs="Arial"/>
          <w:lang w:eastAsia="en-US"/>
        </w:rPr>
        <w:t>della condizioni</w:t>
      </w:r>
      <w:proofErr w:type="gramEnd"/>
      <w:r w:rsidRPr="006804E0">
        <w:rPr>
          <w:rFonts w:ascii="Arial" w:hAnsi="Arial" w:cs="Arial"/>
          <w:lang w:eastAsia="en-US"/>
        </w:rPr>
        <w:t xml:space="preserve"> di incompatibilità previste dalle Disposizioni e Istruzioni per l’attuazione delle iniziative cofinanziate dai Fondi Strutturali europei 2014/2020, in particolare di: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essere collegato, né come socio né come titolare, alla ditta che ha partecipato e vinto la gara di appalto.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Curriculum Vitae in formato europeo con indicati i riferimenti dei titol</w:t>
      </w:r>
      <w:r w:rsidR="00DC6043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i valutati </w:t>
      </w:r>
      <w:r w:rsidR="001C2B82">
        <w:rPr>
          <w:rFonts w:ascii="Arial" w:hAnsi="Arial" w:cs="Arial"/>
          <w:b/>
          <w:bCs/>
          <w:i/>
          <w:iCs/>
          <w:color w:val="000000"/>
          <w:lang w:eastAsia="en-US"/>
        </w:rPr>
        <w:t>di cui all’allegato 8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 Tabella di autovalutazione.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conoscere e di accettare le seguenti condizioni: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6804E0" w:rsidRPr="006804E0" w:rsidRDefault="00DC6043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Svolgere attività lavorativa presso </w:t>
      </w:r>
      <w:r w:rsidR="006804E0" w:rsidRPr="006804E0">
        <w:rPr>
          <w:rFonts w:ascii="Arial" w:hAnsi="Arial" w:cs="Arial"/>
          <w:lang w:eastAsia="en-US"/>
        </w:rPr>
        <w:t>l’Istituto</w:t>
      </w:r>
      <w:r>
        <w:rPr>
          <w:rFonts w:ascii="Arial" w:hAnsi="Arial" w:cs="Arial"/>
          <w:lang w:eastAsia="en-US"/>
        </w:rPr>
        <w:t xml:space="preserve"> Omnicomprensivo di Santa Croce di Magliano</w:t>
      </w:r>
      <w:r w:rsidR="006804E0" w:rsidRPr="006804E0">
        <w:rPr>
          <w:rFonts w:ascii="Arial" w:hAnsi="Arial" w:cs="Arial"/>
          <w:lang w:eastAsia="en-US"/>
        </w:rPr>
        <w:t>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6804E0" w:rsidRPr="006804E0" w:rsidRDefault="00CB0A9C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="00617917">
        <w:rPr>
          <w:rFonts w:ascii="Arial" w:hAnsi="Arial" w:cs="Arial"/>
          <w:b/>
          <w:lang w:eastAsia="en-US"/>
        </w:rPr>
      </w:r>
      <w:r w:rsidR="00617917"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6804E0" w:rsidRPr="006804E0" w:rsidRDefault="00CB0A9C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="00617917">
        <w:rPr>
          <w:rFonts w:ascii="Arial" w:hAnsi="Arial" w:cs="Arial"/>
          <w:b/>
          <w:lang w:eastAsia="en-US"/>
        </w:rPr>
      </w:r>
      <w:r w:rsidR="00617917"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6804E0" w:rsidRPr="006804E0" w:rsidRDefault="006804E0" w:rsidP="006804E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Il/la sottoscritto/a con la presente, ai sensi degli articoli 13 e 23 del </w:t>
      </w:r>
      <w:proofErr w:type="spellStart"/>
      <w:r w:rsidRPr="006804E0">
        <w:rPr>
          <w:rFonts w:ascii="Arial" w:hAnsi="Arial" w:cs="Arial"/>
          <w:color w:val="000000"/>
          <w:lang w:eastAsia="en-US"/>
        </w:rPr>
        <w:t>D.Lgs.</w:t>
      </w:r>
      <w:proofErr w:type="spellEnd"/>
      <w:r w:rsidRPr="006804E0">
        <w:rPr>
          <w:rFonts w:ascii="Arial" w:hAnsi="Arial" w:cs="Arial"/>
          <w:color w:val="000000"/>
          <w:lang w:eastAsia="en-US"/>
        </w:rPr>
        <w:t xml:space="preserve"> 196/2003 (di seguito indicato come “Codice Privacy”) e successive modificazioni ed integrazioni</w:t>
      </w:r>
      <w:r w:rsidR="00003C0C" w:rsidRPr="00AF546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003C0C" w:rsidRPr="00003C0C">
        <w:rPr>
          <w:rFonts w:ascii="Arial" w:hAnsi="Arial" w:cs="Arial"/>
          <w:color w:val="000000"/>
          <w:lang w:eastAsia="en-US"/>
        </w:rPr>
        <w:t>(D.M. 282 del 16 aprile 2018)</w:t>
      </w:r>
      <w:r w:rsidRPr="006804E0">
        <w:rPr>
          <w:rFonts w:ascii="Arial" w:hAnsi="Arial" w:cs="Arial"/>
          <w:color w:val="000000"/>
          <w:lang w:eastAsia="en-US"/>
        </w:rPr>
        <w:t xml:space="preserve"> 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42116" w:rsidRPr="006804E0" w:rsidRDefault="00042116" w:rsidP="006804E0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6804E0" w:rsidRDefault="00CC0E34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="006804E0" w:rsidRPr="006804E0">
        <w:rPr>
          <w:rFonts w:ascii="Arial" w:hAnsi="Arial" w:cs="Arial"/>
          <w:color w:val="000000"/>
          <w:lang w:eastAsia="en-US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6804E0" w:rsidRPr="006804E0">
        <w:rPr>
          <w:rFonts w:ascii="Arial" w:hAnsi="Arial" w:cs="Arial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2116" w:rsidRPr="006804E0" w:rsidRDefault="00042116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D96C17" w:rsidRDefault="00D96C17" w:rsidP="00534C72">
      <w:pPr>
        <w:spacing w:after="0" w:line="276" w:lineRule="auto"/>
        <w:ind w:left="360"/>
        <w:jc w:val="both"/>
        <w:rPr>
          <w:rFonts w:ascii="Arial" w:hAnsi="Arial" w:cs="Arial"/>
          <w:lang w:eastAsia="en-US"/>
        </w:rPr>
      </w:pPr>
    </w:p>
    <w:p w:rsidR="00042116" w:rsidRDefault="006804E0" w:rsidP="00534C72">
      <w:pPr>
        <w:spacing w:after="0" w:line="276" w:lineRule="auto"/>
        <w:ind w:left="360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</w:t>
      </w:r>
      <w:r w:rsidR="00534C72">
        <w:rPr>
          <w:rFonts w:ascii="Arial" w:hAnsi="Arial" w:cs="Arial"/>
          <w:lang w:eastAsia="en-US"/>
        </w:rPr>
        <w:t>__________________</w:t>
      </w:r>
      <w:r w:rsidR="00534C72">
        <w:rPr>
          <w:rFonts w:ascii="Arial" w:hAnsi="Arial" w:cs="Arial"/>
          <w:b/>
          <w:lang w:eastAsia="en-US"/>
        </w:rPr>
        <w:t>_____</w:t>
      </w:r>
    </w:p>
    <w:p w:rsidR="00042116" w:rsidRDefault="00042116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sectPr w:rsidR="00042116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17" w:rsidRDefault="00617917" w:rsidP="00FA7993">
      <w:pPr>
        <w:spacing w:after="0" w:line="240" w:lineRule="auto"/>
      </w:pPr>
      <w:r>
        <w:separator/>
      </w:r>
    </w:p>
  </w:endnote>
  <w:endnote w:type="continuationSeparator" w:id="0">
    <w:p w:rsidR="00617917" w:rsidRDefault="00617917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E0" w:rsidRDefault="00617917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A7662">
      <w:rPr>
        <w:noProof/>
      </w:rPr>
      <w:t>2</w:t>
    </w:r>
    <w:r>
      <w:rPr>
        <w:noProof/>
      </w:rPr>
      <w:fldChar w:fldCharType="end"/>
    </w:r>
  </w:p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 10.1.1A-FSEPON-MO-2017-25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17" w:rsidRDefault="00617917" w:rsidP="00FA7993">
      <w:pPr>
        <w:spacing w:after="0" w:line="240" w:lineRule="auto"/>
      </w:pPr>
      <w:r>
        <w:separator/>
      </w:r>
    </w:p>
  </w:footnote>
  <w:footnote w:type="continuationSeparator" w:id="0">
    <w:p w:rsidR="00617917" w:rsidRDefault="00617917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09"/>
    <w:rsid w:val="00003C0C"/>
    <w:rsid w:val="00006973"/>
    <w:rsid w:val="00042116"/>
    <w:rsid w:val="00043703"/>
    <w:rsid w:val="000A12A7"/>
    <w:rsid w:val="000A3638"/>
    <w:rsid w:val="000B18C4"/>
    <w:rsid w:val="000E3EF8"/>
    <w:rsid w:val="000E4CB9"/>
    <w:rsid w:val="001018AA"/>
    <w:rsid w:val="00113F64"/>
    <w:rsid w:val="001345E8"/>
    <w:rsid w:val="001434A0"/>
    <w:rsid w:val="00176519"/>
    <w:rsid w:val="0018061B"/>
    <w:rsid w:val="001A0616"/>
    <w:rsid w:val="001C2B82"/>
    <w:rsid w:val="001D6ACF"/>
    <w:rsid w:val="001D74C5"/>
    <w:rsid w:val="001E1840"/>
    <w:rsid w:val="00200C77"/>
    <w:rsid w:val="0020547A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D45E1"/>
    <w:rsid w:val="003E5012"/>
    <w:rsid w:val="003F1F2D"/>
    <w:rsid w:val="004132DF"/>
    <w:rsid w:val="004206DC"/>
    <w:rsid w:val="004379D9"/>
    <w:rsid w:val="00474A22"/>
    <w:rsid w:val="00485BE0"/>
    <w:rsid w:val="004A1B97"/>
    <w:rsid w:val="004A2E07"/>
    <w:rsid w:val="004D119F"/>
    <w:rsid w:val="0051002C"/>
    <w:rsid w:val="00511F96"/>
    <w:rsid w:val="00534C72"/>
    <w:rsid w:val="005374E0"/>
    <w:rsid w:val="00543738"/>
    <w:rsid w:val="00553983"/>
    <w:rsid w:val="0057297C"/>
    <w:rsid w:val="005857E3"/>
    <w:rsid w:val="00590186"/>
    <w:rsid w:val="00594135"/>
    <w:rsid w:val="005B356F"/>
    <w:rsid w:val="005C196C"/>
    <w:rsid w:val="005C3BB5"/>
    <w:rsid w:val="005D0299"/>
    <w:rsid w:val="005D25D2"/>
    <w:rsid w:val="005F5A97"/>
    <w:rsid w:val="006001F0"/>
    <w:rsid w:val="006008A9"/>
    <w:rsid w:val="00617917"/>
    <w:rsid w:val="006200C3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C247D"/>
    <w:rsid w:val="006D2952"/>
    <w:rsid w:val="006D4E3B"/>
    <w:rsid w:val="006E6570"/>
    <w:rsid w:val="006F2B50"/>
    <w:rsid w:val="006F4DA3"/>
    <w:rsid w:val="007050F2"/>
    <w:rsid w:val="00712523"/>
    <w:rsid w:val="00714B8B"/>
    <w:rsid w:val="0072422C"/>
    <w:rsid w:val="00736E7E"/>
    <w:rsid w:val="00751FF3"/>
    <w:rsid w:val="007603D4"/>
    <w:rsid w:val="00760BB8"/>
    <w:rsid w:val="00764FC0"/>
    <w:rsid w:val="00766920"/>
    <w:rsid w:val="00772A52"/>
    <w:rsid w:val="007A46E7"/>
    <w:rsid w:val="007B385E"/>
    <w:rsid w:val="007B7161"/>
    <w:rsid w:val="007B7B06"/>
    <w:rsid w:val="007D152E"/>
    <w:rsid w:val="007E7DC9"/>
    <w:rsid w:val="007F01C8"/>
    <w:rsid w:val="00803404"/>
    <w:rsid w:val="00823A8E"/>
    <w:rsid w:val="00841483"/>
    <w:rsid w:val="00852C0A"/>
    <w:rsid w:val="00867B69"/>
    <w:rsid w:val="00872A80"/>
    <w:rsid w:val="00875979"/>
    <w:rsid w:val="00877446"/>
    <w:rsid w:val="008A53A3"/>
    <w:rsid w:val="008A770A"/>
    <w:rsid w:val="008D178B"/>
    <w:rsid w:val="008E44DA"/>
    <w:rsid w:val="009008FB"/>
    <w:rsid w:val="00900987"/>
    <w:rsid w:val="00901888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C3E24"/>
    <w:rsid w:val="009E52FB"/>
    <w:rsid w:val="009F34F1"/>
    <w:rsid w:val="009F3D02"/>
    <w:rsid w:val="00A013F4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8492C"/>
    <w:rsid w:val="00B91A9B"/>
    <w:rsid w:val="00BA0FEF"/>
    <w:rsid w:val="00BA7662"/>
    <w:rsid w:val="00BC1B95"/>
    <w:rsid w:val="00BD2885"/>
    <w:rsid w:val="00BF2CDE"/>
    <w:rsid w:val="00C4025E"/>
    <w:rsid w:val="00C503D9"/>
    <w:rsid w:val="00C54F5B"/>
    <w:rsid w:val="00C5639C"/>
    <w:rsid w:val="00C842B4"/>
    <w:rsid w:val="00CB0A9C"/>
    <w:rsid w:val="00CC0E34"/>
    <w:rsid w:val="00CC1B7C"/>
    <w:rsid w:val="00CC589F"/>
    <w:rsid w:val="00CD26F5"/>
    <w:rsid w:val="00CF1CC1"/>
    <w:rsid w:val="00D108C1"/>
    <w:rsid w:val="00D1306A"/>
    <w:rsid w:val="00D2444D"/>
    <w:rsid w:val="00D72385"/>
    <w:rsid w:val="00D778A7"/>
    <w:rsid w:val="00D8056C"/>
    <w:rsid w:val="00D9337D"/>
    <w:rsid w:val="00D93D4D"/>
    <w:rsid w:val="00D96C17"/>
    <w:rsid w:val="00DA1141"/>
    <w:rsid w:val="00DC6043"/>
    <w:rsid w:val="00DD482A"/>
    <w:rsid w:val="00DF573C"/>
    <w:rsid w:val="00E01463"/>
    <w:rsid w:val="00E06F30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EF51E0"/>
    <w:rsid w:val="00F111BC"/>
    <w:rsid w:val="00F25200"/>
    <w:rsid w:val="00F27C9E"/>
    <w:rsid w:val="00F41F9C"/>
    <w:rsid w:val="00F474EA"/>
    <w:rsid w:val="00F91BD5"/>
    <w:rsid w:val="00FA3B44"/>
    <w:rsid w:val="00FA7993"/>
    <w:rsid w:val="00FB1022"/>
    <w:rsid w:val="00FE50E2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46389"/>
  <w15:docId w15:val="{A81EC326-1995-4752-ACEA-C1BFEE1F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Maria Luisa Barbieri</cp:lastModifiedBy>
  <cp:revision>3</cp:revision>
  <cp:lastPrinted>2018-08-03T12:20:00Z</cp:lastPrinted>
  <dcterms:created xsi:type="dcterms:W3CDTF">2018-08-03T12:20:00Z</dcterms:created>
  <dcterms:modified xsi:type="dcterms:W3CDTF">2018-08-03T18:33:00Z</dcterms:modified>
</cp:coreProperties>
</file>